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Peer Recovery Events</w:t>
      </w:r>
    </w:p>
    <w:p>
      <w:pPr>
        <w:pStyle w:val="Subtitle"/>
      </w:pPr>
      <w:r>
        <w:t>Massachusetts event list</w:t>
      </w:r>
    </w:p>
    <w:p>
      <w:r>
        <w:t>Generated July 30, 2026 at 9:01 AM (America/New_York).</w:t>
      </w:r>
    </w:p>
    <w:p>
      <w:pPr>
        <w:pStyle w:val="IntenseQuote"/>
      </w:pPr>
      <w:r>
        <w:t>This list is generated from public source pages. Visit the linked Facebook event or organizer page for current details, RSVP information, updates, and accessibility questions.</w:t>
      </w:r>
    </w:p>
    <w:p>
      <w:pPr>
        <w:pStyle w:val="Heading1"/>
      </w:pPr>
      <w:r>
        <w:t>Mindful Morning Program</w:t>
      </w:r>
    </w:p>
    <w:p>
      <w:r>
        <w:t>Organization: South County Recovery Center</w:t>
      </w:r>
    </w:p>
    <w:p>
      <w:r>
        <w:t>When: Thursday, July 30, 2026 at 8:30 AM to 10:00 AM</w:t>
      </w:r>
    </w:p>
    <w:p>
      <w:r>
        <w:t>Where: 67 State Rd, Great Barrington, MA 01230-1274, United States | Great Barrington MA 01230</w:t>
      </w:r>
    </w:p>
    <w:p>
      <w:r>
        <w:t>Event categories: Mindfulness, Yoga, Fitness, Wellness</w:t>
      </w:r>
    </w:p>
    <w:p>
      <w:r>
        <w:t>Join our free, drop-in Mindful Morning program every weekday. We combine movement, breath, and stillness to ground your day.Monday - Friday8:30 - 9:00 AM: Qigong (gentle energy movement)9:00 - 9:30 AM: Meditation (quiet focus)9:30 - 10:00 AM: Yoga (stretching and strength)Why You Should Join UsAll pathways to recovery are welcome here. Our community spaces are safe, supportive, and completely free. Mind-body practices like these help lower stress and build healthy...</w:t>
      </w:r>
    </w:p>
    <w:p>
      <w:r>
        <w:t>Facebook event/source: https://www.facebook.com/events/1253454990090997/</w:t>
      </w:r>
    </w:p>
    <w:p>
      <w:r>
        <w:t>Organizer page: http://www.facebook.com/SoCoRecovery/events</w:t>
      </w:r>
    </w:p>
    <w:p>
      <w:pPr>
        <w:pStyle w:val="Heading1"/>
      </w:pPr>
      <w:r>
        <w:t>CODA</w:t>
      </w:r>
    </w:p>
    <w:p>
      <w:r>
        <w:t>Organization: Turning Point Recovery Center</w:t>
      </w:r>
    </w:p>
    <w:p>
      <w:r>
        <w:t>When: Thursday, July 30, 2026 at 7:00 PM</w:t>
      </w:r>
    </w:p>
    <w:p>
      <w:r>
        <w:t>Where: 32 Common St, Walpole, MA 02081-2803, United States | Walpole MA 02081</w:t>
      </w:r>
    </w:p>
    <w:p>
      <w:r>
        <w:t>Event categories: Support Groups, Family</w:t>
      </w:r>
    </w:p>
    <w:p>
      <w:r>
        <w:t>CODA now meeting Thursdays at 7pm. The only requirement for membership is a desire for healthy relationships.</w:t>
      </w:r>
    </w:p>
    <w:p>
      <w:r>
        <w:t>Facebook event/source: https://www.facebook.com/events/1315840874058354/</w:t>
      </w:r>
    </w:p>
    <w:p>
      <w:r>
        <w:t>Organizer page: https://www.facebook.com/Turning-Point-Recovery-Center-100326408019268/events</w:t>
      </w:r>
    </w:p>
    <w:p>
      <w:pPr>
        <w:pStyle w:val="Heading1"/>
      </w:pPr>
      <w:r>
        <w:t>Radical Love HRW</w:t>
      </w:r>
    </w:p>
    <w:p>
      <w:r>
        <w:t>Organization: Harm Reduction Works-HRW</w:t>
      </w:r>
    </w:p>
    <w:p>
      <w:r>
        <w:t>When: Thursday, July 30, 2026 at 7:00 PM to 8:30 PM</w:t>
      </w:r>
    </w:p>
    <w:p>
      <w:r>
        <w:t>Where: Online | MA</w:t>
      </w:r>
    </w:p>
    <w:p>
      <w:r>
        <w:t>Category: Harm Reduction Works</w:t>
      </w:r>
    </w:p>
    <w:p>
      <w:r>
        <w:t>Event categories: Support Groups</w:t>
      </w:r>
    </w:p>
    <w:p>
      <w:r>
        <w:t>Online event: yes</w:t>
      </w:r>
    </w:p>
    <w:p>
      <w:r>
        <w:t>Radical Love HRW Affiliation note: HRW is a project of HRH413 and was founded in Northampton, MA; see https://mdocs.skidmore.edu/storytellers/2023-regional-fellows/ and https://www.hrh413.org/home</w:t>
      </w:r>
    </w:p>
    <w:p>
      <w:r>
        <w:t>Tickets or registration: https://go.harmreduction.works/radical-love</w:t>
      </w:r>
    </w:p>
    <w:p>
      <w:r>
        <w:t>Facebook event/source: https://meet.harmreduction.works/event/radical-love-hrw-133</w:t>
      </w:r>
    </w:p>
    <w:p>
      <w:r>
        <w:t>Organizer page: https://meet.harmreduction.works</w:t>
      </w:r>
    </w:p>
    <w:p>
      <w:pPr>
        <w:pStyle w:val="Heading1"/>
      </w:pPr>
      <w:r>
        <w:t>High Hopes Parenting Collective</w:t>
      </w:r>
    </w:p>
    <w:p>
      <w:r>
        <w:t>Organization: Harm Reduction Works-HRW</w:t>
      </w:r>
    </w:p>
    <w:p>
      <w:r>
        <w:t>When: Thursday, July 30, 2026 at 9:00 PM to 10:30 PM</w:t>
      </w:r>
    </w:p>
    <w:p>
      <w:r>
        <w:t>Where: Online | MA</w:t>
      </w:r>
    </w:p>
    <w:p>
      <w:r>
        <w:t>Category: Harm Reduction Works</w:t>
      </w:r>
    </w:p>
    <w:p>
      <w:r>
        <w:t>Event categories: Family, Support Groups</w:t>
      </w:r>
    </w:p>
    <w:p>
      <w:r>
        <w:t>Online event: yes</w:t>
      </w:r>
    </w:p>
    <w:p>
      <w:r>
        <w:t>High Hopes Parenting Collective Affiliation note: HRW is a project of HRH413 and was founded in Northampton, MA; see https://mdocs.skidmore.edu/storytellers/2023-regional-fellows/ and https://www.hrh413.org/home</w:t>
      </w:r>
    </w:p>
    <w:p>
      <w:r>
        <w:t>Tickets or registration: https://go.harmreduction.works/highhopes</w:t>
      </w:r>
    </w:p>
    <w:p>
      <w:r>
        <w:t>Facebook event/source: https://meet.harmreduction.works/event/high-hopes-parenting-collective-82</w:t>
      </w:r>
    </w:p>
    <w:p>
      <w:r>
        <w:t>Organizer page: https://meet.harmreduction.works</w:t>
      </w:r>
    </w:p>
    <w:p>
      <w:pPr>
        <w:pStyle w:val="Heading1"/>
      </w:pPr>
      <w:r>
        <w:t>Mid Summer Thrill Show at the Seekonk Speedway!</w:t>
      </w:r>
    </w:p>
    <w:p>
      <w:r>
        <w:t>Organization: Turning Point Recovery Center</w:t>
      </w:r>
    </w:p>
    <w:p>
      <w:r>
        <w:t>When: Saturday, August 1, 2026 at 5:00 PM</w:t>
      </w:r>
    </w:p>
    <w:p>
      <w:r>
        <w:t>Where: 1782 Fall River Ave, Seekonk, MA 02771 | Seekonk MA 02771</w:t>
      </w:r>
    </w:p>
    <w:p>
      <w:r>
        <w:t>Event categories: Sports &amp; Outdoors, Social</w:t>
      </w:r>
    </w:p>
    <w:p>
      <w:r>
        <w:t>Mid Summer Thrill Show at the Seekonk Speedway! Sign up here;[https://www.signupgenius.com/go/10C0E4FABAA2DA6FFC52-64497980-midsummer]</w:t>
      </w:r>
    </w:p>
    <w:p>
      <w:r>
        <w:t>Facebook event/source: https://www.facebook.com/events/1524261422718723/</w:t>
      </w:r>
    </w:p>
    <w:p>
      <w:r>
        <w:t>Organizer page: https://www.facebook.com/Turning-Point-Recovery-Center-100326408019268/events</w:t>
      </w:r>
    </w:p>
    <w:p>
      <w:pPr>
        <w:pStyle w:val="Heading1"/>
      </w:pPr>
      <w:r>
        <w:t>Community Drumming Circle</w:t>
      </w:r>
    </w:p>
    <w:p>
      <w:r>
        <w:t>Organization: Living in Recovery</w:t>
      </w:r>
    </w:p>
    <w:p>
      <w:r>
        <w:t>When: Sunday, August 2, 2026 at 3:00 PM to 5:00 PM</w:t>
      </w:r>
    </w:p>
    <w:p>
      <w:r>
        <w:t>Where: 75 North St, Pittsfield, MA 01201-5113, United States | Pittsfield MA 01201</w:t>
      </w:r>
    </w:p>
    <w:p>
      <w:r>
        <w:t>Event categories: Arts, Social</w:t>
      </w:r>
    </w:p>
    <w:p>
      <w:r>
        <w:t>Community Drum Circle with Howard RFirst Sunday of every month | 3 PMLiving in RecoveryJoin us for a welcoming community drum circle led by Howard R. Bring a drum if you have one, or borrow one of ours. No experience needed.The drum speaks a universal language. Across cultures, communities, and life experiences, rhythm connects us and reminds us of our shared humanity.Come be part of the rhythm.</w:t>
      </w:r>
    </w:p>
    <w:p>
      <w:r>
        <w:t>Facebook event/source: https://www.facebook.com/events/1622045382327943/</w:t>
      </w:r>
    </w:p>
    <w:p>
      <w:r>
        <w:t>Organizer page: https://www.facebook.com/Living-In-Recovery-102917867894826/events</w:t>
      </w:r>
    </w:p>
    <w:p>
      <w:pPr>
        <w:pStyle w:val="Heading1"/>
      </w:pPr>
      <w:r>
        <w:t>Friends &amp; Family HRW</w:t>
      </w:r>
    </w:p>
    <w:p>
      <w:r>
        <w:t>Organization: Harm Reduction Works-HRW</w:t>
      </w:r>
    </w:p>
    <w:p>
      <w:r>
        <w:t>When: Sunday, August 2, 2026 at 6:30 PM to 7:30 PM</w:t>
      </w:r>
    </w:p>
    <w:p>
      <w:r>
        <w:t>Where: Online | MA</w:t>
      </w:r>
    </w:p>
    <w:p>
      <w:r>
        <w:t>Category: Harm Reduction Works</w:t>
      </w:r>
    </w:p>
    <w:p>
      <w:r>
        <w:t>Event categories: Family, Support Groups</w:t>
      </w:r>
    </w:p>
    <w:p>
      <w:r>
        <w:t>Online event: yes</w:t>
      </w:r>
    </w:p>
    <w:p>
      <w:r>
        <w:t>Friends &amp; Family HRW Affiliation note: HRW is a project of HRH413 and was founded in Northampton, MA; see https://mdocs.skidmore.edu/storytellers/2023-regional-fellows/ and https://www.hrh413.org/home</w:t>
      </w:r>
    </w:p>
    <w:p>
      <w:r>
        <w:t>Tickets or registration: https://go.harmreduction.works/fnf</w:t>
      </w:r>
    </w:p>
    <w:p>
      <w:r>
        <w:t>Facebook event/source: https://meet.harmreduction.works/event/friends-and-family-hrw-133</w:t>
      </w:r>
    </w:p>
    <w:p>
      <w:r>
        <w:t>Organizer page: https://meet.harmreduction.works</w:t>
      </w:r>
    </w:p>
    <w:p>
      <w:pPr>
        <w:pStyle w:val="Heading1"/>
      </w:pPr>
      <w:r>
        <w:t>Recovery Coffee Hour</w:t>
      </w:r>
    </w:p>
    <w:p>
      <w:r>
        <w:t>Organization: Turning Point Recovery Center</w:t>
      </w:r>
    </w:p>
    <w:p>
      <w:r>
        <w:t>When: Monday, August 3, 2026 at 10:00 AM to 11:00 AM</w:t>
      </w:r>
    </w:p>
    <w:p>
      <w:r>
        <w:t>Where: 32 Common St, Walpole, MA 02081-2803, United States | Walpole MA 02081</w:t>
      </w:r>
    </w:p>
    <w:p>
      <w:r>
        <w:t>Event categories: Coffee, Social</w:t>
      </w:r>
    </w:p>
    <w:p>
      <w:r>
        <w:t>Enjoy some delicious coffee and have some quality conversation to boost your day, share experiences and support your recovery.</w:t>
      </w:r>
    </w:p>
    <w:p>
      <w:r>
        <w:t>Facebook event/source: https://www.facebook.com/events/724299113953905/</w:t>
      </w:r>
    </w:p>
    <w:p>
      <w:r>
        <w:t>Organizer page: https://www.facebook.com/Turning-Point-Recovery-Center-100326408019268/events</w:t>
      </w:r>
    </w:p>
    <w:p>
      <w:pPr>
        <w:pStyle w:val="Heading1"/>
      </w:pPr>
      <w:r>
        <w:t>We're The Experts</w:t>
      </w:r>
    </w:p>
    <w:p>
      <w:r>
        <w:t>Organization: Harm Reduction Works-HRW</w:t>
      </w:r>
    </w:p>
    <w:p>
      <w:r>
        <w:t>When: Monday, August 3, 2026 at 7:00 PM to 8:30 PM</w:t>
      </w:r>
    </w:p>
    <w:p>
      <w:r>
        <w:t>Where: Online | MA</w:t>
      </w:r>
    </w:p>
    <w:p>
      <w:r>
        <w:t>Category: Harm Reduction Works</w:t>
      </w:r>
    </w:p>
    <w:p>
      <w:r>
        <w:t>Event categories: Support Groups</w:t>
      </w:r>
    </w:p>
    <w:p>
      <w:r>
        <w:t>Online event: yes</w:t>
      </w:r>
    </w:p>
    <w:p>
      <w:r>
        <w:t>We're The Experts Affiliation note: HRW is a project of HRH413 and was founded in Northampton, MA; see https://mdocs.skidmore.edu/storytellers/2023-regional-fellows/ and https://www.hrh413.org/home</w:t>
      </w:r>
    </w:p>
    <w:p>
      <w:r>
        <w:t>Tickets or registration: https://go.harmreduction.works/experts</w:t>
      </w:r>
    </w:p>
    <w:p>
      <w:r>
        <w:t>Facebook event/source: https://meet.harmreduction.works/event/were-the-experts-82</w:t>
      </w:r>
    </w:p>
    <w:p>
      <w:r>
        <w:t>Organizer page: https://meet.harmreduction.works</w:t>
      </w:r>
    </w:p>
    <w:p>
      <w:pPr>
        <w:pStyle w:val="Heading1"/>
      </w:pPr>
      <w:r>
        <w:t>Parents &amp; Guardians HRW</w:t>
      </w:r>
    </w:p>
    <w:p>
      <w:r>
        <w:t>Organization: Harm Reduction Works-HRW</w:t>
      </w:r>
    </w:p>
    <w:p>
      <w:r>
        <w:t>When: Monday, August 3, 2026 at 7:00 PM to 8:00 PM</w:t>
      </w:r>
    </w:p>
    <w:p>
      <w:r>
        <w:t>Where: Online | MA</w:t>
      </w:r>
    </w:p>
    <w:p>
      <w:r>
        <w:t>Category: Harm Reduction Works</w:t>
      </w:r>
    </w:p>
    <w:p>
      <w:r>
        <w:t>Event categories: Family, Support Groups</w:t>
      </w:r>
    </w:p>
    <w:p>
      <w:r>
        <w:t>Online event: yes</w:t>
      </w:r>
    </w:p>
    <w:p>
      <w:r>
        <w:t>Parents &amp; Guardians HRW Affiliation note: HRW is a project of HRH413 and was founded in Northampton, MA; see https://mdocs.skidmore.edu/storytellers/2023-regional-fellows/ and https://www.hrh413.org/home</w:t>
      </w:r>
    </w:p>
    <w:p>
      <w:r>
        <w:t>Tickets or registration: https://go.harmreduction.works/png</w:t>
      </w:r>
    </w:p>
    <w:p>
      <w:r>
        <w:t>Facebook event/source: https://meet.harmreduction.works/event/parents-and-guardians-hrw-134</w:t>
      </w:r>
    </w:p>
    <w:p>
      <w:r>
        <w:t>Organizer page: https://meet.harmreduction.works</w:t>
      </w:r>
    </w:p>
    <w:p>
      <w:pPr>
        <w:pStyle w:val="Heading1"/>
      </w:pPr>
      <w:r>
        <w:t>Open Door Recovery HRW</w:t>
      </w:r>
    </w:p>
    <w:p>
      <w:r>
        <w:t>Organization: Harm Reduction Works-HRW</w:t>
      </w:r>
    </w:p>
    <w:p>
      <w:r>
        <w:t>When: Tuesday, August 4, 2026 at 11:00 AM to 12:00 PM</w:t>
      </w:r>
    </w:p>
    <w:p>
      <w:r>
        <w:t>Where: Online | MA</w:t>
      </w:r>
    </w:p>
    <w:p>
      <w:r>
        <w:t>Category: Harm Reduction Works</w:t>
      </w:r>
    </w:p>
    <w:p>
      <w:r>
        <w:t>Event categories: Support Groups</w:t>
      </w:r>
    </w:p>
    <w:p>
      <w:r>
        <w:t>Online event: yes</w:t>
      </w:r>
    </w:p>
    <w:p>
      <w:r>
        <w:t>Open Door Recovery HRW Affiliation note: HRW is a project of HRH413 and was founded in Northampton, MA; see https://mdocs.skidmore.edu/storytellers/2023-regional-fellows/ and https://www.hrh413.org/home</w:t>
      </w:r>
    </w:p>
    <w:p>
      <w:r>
        <w:t>Tickets or registration: https://go.harmreduction.works/opendoor</w:t>
      </w:r>
    </w:p>
    <w:p>
      <w:r>
        <w:t>Facebook event/source: https://meet.harmreduction.works/event/open-door-recovery-hrw-132</w:t>
      </w:r>
    </w:p>
    <w:p>
      <w:r>
        <w:t>Organizer page: https://meet.harmreduction.works</w:t>
      </w:r>
    </w:p>
    <w:p>
      <w:pPr>
        <w:pStyle w:val="Heading1"/>
      </w:pPr>
      <w:r>
        <w:t>Tuesday Night HRW</w:t>
      </w:r>
    </w:p>
    <w:p>
      <w:r>
        <w:t>Organization: Harm Reduction Works-HRW</w:t>
      </w:r>
    </w:p>
    <w:p>
      <w:r>
        <w:t>When: Tuesday, August 4, 2026 at 6:00 PM to 7:30 PM</w:t>
      </w:r>
    </w:p>
    <w:p>
      <w:r>
        <w:t>Where: Online | MA</w:t>
      </w:r>
    </w:p>
    <w:p>
      <w:r>
        <w:t>Category: Harm Reduction Works</w:t>
      </w:r>
    </w:p>
    <w:p>
      <w:r>
        <w:t>Event categories: Support Groups</w:t>
      </w:r>
    </w:p>
    <w:p>
      <w:r>
        <w:t>Online event: yes</w:t>
      </w:r>
    </w:p>
    <w:p>
      <w:r>
        <w:t>Tuesday Night HRW Affiliation note: HRW is a project of HRH413 and was founded in Northampton, MA; see https://mdocs.skidmore.edu/storytellers/2023-regional-fellows/ and https://www.hrh413.org/home</w:t>
      </w:r>
    </w:p>
    <w:p>
      <w:r>
        <w:t>Tickets or registration: https://go.harmreduction.works/hrhtues</w:t>
      </w:r>
    </w:p>
    <w:p>
      <w:r>
        <w:t>Facebook event/source: https://meet.harmreduction.works/event/tuesday-night-hrw-133</w:t>
      </w:r>
    </w:p>
    <w:p>
      <w:r>
        <w:t>Organizer page: https://meet.harmreduction.works</w:t>
      </w:r>
    </w:p>
    <w:p>
      <w:pPr>
        <w:pStyle w:val="Heading1"/>
      </w:pPr>
      <w:r>
        <w:t>WICKED SMAHT IN THE BERKS ~ SMART RECOVERY MEETING</w:t>
      </w:r>
    </w:p>
    <w:p>
      <w:r>
        <w:t>Organization: South County Recovery Center</w:t>
      </w:r>
    </w:p>
    <w:p>
      <w:r>
        <w:t>When: Thursday, August 6, 2026 at 5:00 PM</w:t>
      </w:r>
    </w:p>
    <w:p>
      <w:r>
        <w:t>Where: 67 State Rd, Great Barrington, MA 01230-1274, United States | Great Barrington MA 01230</w:t>
      </w:r>
    </w:p>
    <w:p>
      <w:r>
        <w:t>Event categories: Support Groups</w:t>
      </w:r>
    </w:p>
    <w:p>
      <w:r>
        <w:t>Online event: yes</w:t>
      </w:r>
    </w:p>
    <w:p>
      <w:r>
        <w:t>Self Management and Recovery Training (SMART)SMART Recovery is an evidenced-informed recovery method grounded in Rational Emotive Behavioral Therapy (REBT) and Cognitive Behavioral Therapy (CBT), that supports people with substance dependencies or problem behaviors to:Build and maintain motivationCope with urges and cravingsManage thoughts, feelings and behaviorsLive a balanced lifeThis will be a hybrid meeting. Stay tuned for links to join us online if you can't make it in person!</w:t>
      </w:r>
    </w:p>
    <w:p>
      <w:r>
        <w:t>Facebook event/source: https://www.facebook.com/events/1384239426607924/</w:t>
      </w:r>
    </w:p>
    <w:p>
      <w:r>
        <w:t>Organizer page: http://www.facebook.com/SoCoRecovery/events</w:t>
      </w:r>
    </w:p>
    <w:p>
      <w:pPr>
        <w:pStyle w:val="Heading1"/>
      </w:pPr>
      <w:r>
        <w:t>Sound Journey and Reiki</w:t>
      </w:r>
    </w:p>
    <w:p>
      <w:r>
        <w:t>Organization: Turning Point Recovery Center</w:t>
      </w:r>
    </w:p>
    <w:p>
      <w:r>
        <w:t>When: Saturday, August 15, 2026 at 11:00 AM</w:t>
      </w:r>
    </w:p>
    <w:p>
      <w:r>
        <w:t>Where: 32 Common St, Walpole, MA 02081-2803, United States | Walpole MA 02081</w:t>
      </w:r>
    </w:p>
    <w:p>
      <w:r>
        <w:t>Event categories: Arts, Wellness, Mindfulness</w:t>
      </w:r>
    </w:p>
    <w:p>
      <w:r>
        <w:t>Sound Journey August 15th!Sign up here:https://www.signupgenius.com/go/10C0E4FABAA2DA6FFC52-64674519-sound</w:t>
      </w:r>
    </w:p>
    <w:p>
      <w:r>
        <w:t>Facebook event/source: https://www.facebook.com/events/1748337443011719/</w:t>
      </w:r>
    </w:p>
    <w:p>
      <w:r>
        <w:t>Organizer page: https://www.facebook.com/Turning-Point-Recovery-Center-100326408019268/events</w:t>
      </w:r>
    </w:p>
    <w:p>
      <w:pPr>
        <w:pStyle w:val="Heading1"/>
      </w:pPr>
      <w:r>
        <w:t>Stakes Are High Flag Planting</w:t>
      </w:r>
    </w:p>
    <w:p>
      <w:r>
        <w:t>Organization: Turning Point Recovery Center</w:t>
      </w:r>
    </w:p>
    <w:p>
      <w:r>
        <w:t>When: Monday, August 24, 2026 at 4:00 PM</w:t>
      </w:r>
    </w:p>
    <w:p>
      <w:r>
        <w:t>Where: 32 Common St, Walpole, MA 02081-2803, United States | Walpole MA 02081</w:t>
      </w:r>
    </w:p>
    <w:p>
      <w:r>
        <w:t>Event categories: Social</w:t>
      </w:r>
    </w:p>
    <w:p>
      <w:r>
        <w:t>Stakes Are High Volunteers Needed! Sign up here![https://www.signupgenius.com/go/10C0E4FABAA2DA6FFC52-64482397-stakes]</w:t>
      </w:r>
    </w:p>
    <w:p>
      <w:r>
        <w:t>Facebook event/source: https://www.facebook.com/events/1064185439309459/</w:t>
      </w:r>
    </w:p>
    <w:p>
      <w:r>
        <w:t>Organizer page: https://www.facebook.com/Turning-Point-Recovery-Center-100326408019268/events</w:t>
      </w:r>
    </w:p>
    <w:p>
      <w:pPr>
        <w:pStyle w:val="Heading1"/>
      </w:pPr>
      <w:r>
        <w:t>VALOR OVERDOSE AWARENESS DAY 2026</w:t>
      </w:r>
    </w:p>
    <w:p>
      <w:r>
        <w:t>Organization: Valor Recovery Center</w:t>
      </w:r>
    </w:p>
    <w:p>
      <w:r>
        <w:t>When: Tuesday, August 25, 2026 at 4:00 PM</w:t>
      </w:r>
    </w:p>
    <w:p>
      <w:r>
        <w:t>Where: 373 Worthington St, Springfield, MA 01103-1307, United States | Springfield MA 01103</w:t>
      </w:r>
    </w:p>
    <w:p>
      <w:r>
        <w:t>Event categories: Support Groups, Social</w:t>
      </w:r>
    </w:p>
    <w:p>
      <w:r>
        <w:t>Gathering at VALOR at 4pm for a great day honoring our fallen due to addiction. We will have providers handing out information and resources then at 6pm we will all march to City Hall in Springfield for keynote speakers and special presentations. Come join us! Light snacks and beverages will be served. This is a great collaboration with Tapestry and the City of Springfield,</w:t>
      </w:r>
    </w:p>
    <w:p>
      <w:r>
        <w:t>Facebook event/source: https://www.facebook.com/events/1773520860331984/</w:t>
      </w:r>
    </w:p>
    <w:p>
      <w:r>
        <w:t>Organizer page: https://www.facebook.com/SpringfieldPeerRecoveryCenter/events</w:t>
      </w:r>
    </w:p>
    <w:p>
      <w:pPr>
        <w:pStyle w:val="Heading1"/>
      </w:pPr>
      <w:r>
        <w:t>💜 You Are Not Alone: International Overdose Awareness Day Vigil 💜No story should end in the dark.</w:t>
      </w:r>
    </w:p>
    <w:p>
      <w:r>
        <w:t>Organization: South County Recovery Center</w:t>
      </w:r>
    </w:p>
    <w:p>
      <w:r>
        <w:t>When: Monday, August 31, 2026 at 6:30 PM</w:t>
      </w:r>
    </w:p>
    <w:p>
      <w:r>
        <w:t>Where: 67 State Rd, Great Barrington, MA 01230-1274, United States | Great Barrington MA 01230</w:t>
      </w:r>
    </w:p>
    <w:p>
      <w:r>
        <w:t>Event categories: Support Groups, Family, Social</w:t>
      </w:r>
    </w:p>
    <w:p>
      <w:r>
        <w:t>This International Overdose Awareness Day, let’s come together as a community to honor the loved ones we’ve lost, support those moving forward in recovery, and stand united against the stigma of addiction. Whether you have been personally impacted by loss, are walking your own path of recovery, or simply want to show your support for our South County community, our doors are open to you.📅 When: Monday, August 31 at...</w:t>
      </w:r>
    </w:p>
    <w:p>
      <w:r>
        <w:t>Facebook event/source: https://www.facebook.com/events/2564945123963791/</w:t>
      </w:r>
    </w:p>
    <w:p>
      <w:r>
        <w:t>Organizer page: http://www.facebook.com/SoCoRecovery/events</w:t>
      </w:r>
    </w:p>
    <w:p>
      <w:pPr>
        <w:pStyle w:val="Heading1"/>
      </w:pPr>
      <w:r>
        <w:t>International Overdose Awareness Day Memorial and Vigil</w:t>
      </w:r>
    </w:p>
    <w:p>
      <w:r>
        <w:t>Organization: Living in Recovery</w:t>
      </w:r>
    </w:p>
    <w:p>
      <w:r>
        <w:t>When: Monday, August 31, 2026 at 6:30 PM</w:t>
      </w:r>
    </w:p>
    <w:p>
      <w:r>
        <w:t>Where: 100 1st St, Pittsfield, MA 01201-4717, United States | Pittsfield MA 01201</w:t>
      </w:r>
    </w:p>
    <w:p>
      <w:r>
        <w:t>Event categories: Support Groups, Social, Family</w:t>
      </w:r>
    </w:p>
    <w:p>
      <w:r>
        <w:t>💜 4th Annual Overdose Memorial Service &amp; Candlelight Vigil 💜📅 Sunday, August 31, 2025📍 The Common, 100 First Street, Pittsfield, MA → Procession to Park SquareOn International Overdose Awareness Day, our community will gather to remember those we have lost, comfort the bereaved, and stand together in hope.The evening will begin with a memorial service at The Common to honor and support families and friends grieving loved ones. Grief resources...</w:t>
      </w:r>
    </w:p>
    <w:p>
      <w:r>
        <w:t>Facebook event/source: https://www.facebook.com/events/1592469219035035/</w:t>
      </w:r>
    </w:p>
    <w:p>
      <w:r>
        <w:t>Organizer page: https://www.facebook.com/Living-In-Recovery-102917867894826/events</w:t>
      </w:r>
    </w:p>
    <w:p>
      <w:pPr>
        <w:pStyle w:val="Heading1"/>
      </w:pPr>
      <w:r>
        <w:t>RECOVERY CITY DOCUMENTARY AT VALOR RECOVERY CENTER</w:t>
      </w:r>
    </w:p>
    <w:p>
      <w:r>
        <w:t>Organization: Valor Recovery Center</w:t>
      </w:r>
    </w:p>
    <w:p>
      <w:r>
        <w:t>When: Thursday, September 10, 2026 at 5:00 PM</w:t>
      </w:r>
    </w:p>
    <w:p>
      <w:r>
        <w:t>Where: 373 Worthington St, Springfield, MA 01103-1307, United States | Springfield MA 01103</w:t>
      </w:r>
    </w:p>
    <w:p>
      <w:r>
        <w:t>Event categories: Arts, Support Groups, Social</w:t>
      </w:r>
    </w:p>
    <w:p>
      <w:r>
        <w:t>As many of you know, the Worcester-based documentary Recovery City has been running a nationwide impact campaign. We have been honored to share the film and its participants' stories with audiences from recovery centers, colleges, universities and health departments.Our tour brings us Springfield, MA to the VALOR Peer Recovery Center on September 10th with a meet and greet at 5pm, and the documentary at 6pm, and a post-film Q&amp;A at...</w:t>
      </w:r>
    </w:p>
    <w:p>
      <w:r>
        <w:t>Facebook event/source: https://www.facebook.com/events/1506332004138188/</w:t>
      </w:r>
    </w:p>
    <w:p>
      <w:r>
        <w:t>Organizer page: https://www.facebook.com/SpringfieldPeerRecoveryCenter/events</w:t>
      </w:r>
    </w:p>
    <w:p>
      <w:pPr>
        <w:pStyle w:val="Heading1"/>
      </w:pPr>
      <w:r>
        <w:t>VALOR RECOVERY DAY 2026</w:t>
      </w:r>
    </w:p>
    <w:p>
      <w:r>
        <w:t>Organization: Valor Recovery Center</w:t>
      </w:r>
    </w:p>
    <w:p>
      <w:r>
        <w:t>When: Wednesday, September 16, 2026 at 11:00 AM to 3:00 PM</w:t>
      </w:r>
    </w:p>
    <w:p>
      <w:r>
        <w:t>Where: 373 Worthington St, Springfield, MA 01103-1307, United States | Springfield MA 01103</w:t>
      </w:r>
    </w:p>
    <w:p>
      <w:r>
        <w:t>Event categories: Social, Food &amp; Cooking</w:t>
      </w:r>
    </w:p>
    <w:p>
      <w:r>
        <w:t>September is Recovery Month and VALOR is celebrating it in style. Come join us for a day of food, fun, and fellowship!</w:t>
      </w:r>
    </w:p>
    <w:p>
      <w:r>
        <w:t>Facebook event/source: https://www.facebook.com/events/1684732942788529/</w:t>
      </w:r>
    </w:p>
    <w:p>
      <w:r>
        <w:t>Organizer page: https://www.facebook.com/SpringfieldPeerRecoveryCenter/events</w:t>
      </w:r>
    </w:p>
    <w:p>
      <w:pPr>
        <w:pStyle w:val="Heading1"/>
      </w:pPr>
      <w:r>
        <w:t>Recovery Softball Tournament</w:t>
      </w:r>
    </w:p>
    <w:p>
      <w:r>
        <w:t>Organization: Devine Recovery Center</w:t>
      </w:r>
    </w:p>
    <w:p>
      <w:r>
        <w:t>When: Saturday, September 26, 2026 at 10:00 AM</w:t>
      </w:r>
    </w:p>
    <w:p>
      <w:r>
        <w:t>Where: 50 Elm St, Everett, MA 02149 | Everett MA 02149</w:t>
      </w:r>
    </w:p>
    <w:p>
      <w:r>
        <w:t>Event categories: Sports &amp; Outdoors, Social</w:t>
      </w:r>
    </w:p>
    <w:p>
      <w:r>
        <w:t>Save the Date!! Put your team In anytime 🏟️🧢⚾️🥎</w:t>
      </w:r>
    </w:p>
    <w:p>
      <w:r>
        <w:t>Facebook event/source: https://www.facebook.com/events/1440112777405971/</w:t>
      </w:r>
    </w:p>
    <w:p>
      <w:r>
        <w:t>Organizer page: https://www.facebook.com/DevineRecoveryCenter/events</w:t>
      </w:r>
    </w:p>
    <w:sectPr>
      <w:pgSz w:w="12240" w:h="15840"/>
      <w:pgMar w:top="1080" w:right="1080" w:bottom="1080" w:left="1080" w:header="720" w:footer="720" w:gutter="0"/>
    </w:sectPr>
  </w:body>
</w:document>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type="paragraph" w:default="1" w:styleId="Normal">
    <w:name w:val="Normal"/>
    <w:qFormat/>
    <w:pPr>
      <w:spacing w:after="160" w:line="276" w:lineRule="auto"/>
    </w:pPr>
    <w:rPr>
      <w:rFonts w:ascii="Arial" w:hAnsi="Arial"/>
      <w:sz w:val="22"/>
      <w:color w:val="17201B"/>
    </w:rPr>
  </w:style>
  <w:style w:type="paragraph" w:styleId="Title">
    <w:name w:val="Title"/>
    <w:basedOn w:val="Normal"/>
    <w:qFormat/>
    <w:pPr>
      <w:spacing w:before="0" w:after="80"/>
    </w:pPr>
    <w:rPr>
      <w:rFonts w:ascii="Arial" w:hAnsi="Arial"/>
      <w:b/>
      <w:sz w:val="44"/>
      <w:color w:val="4F2C86"/>
    </w:rPr>
  </w:style>
  <w:style w:type="paragraph" w:styleId="Subtitle">
    <w:name w:val="Subtitle"/>
    <w:basedOn w:val="Normal"/>
    <w:qFormat/>
    <w:pPr>
      <w:spacing w:after="260"/>
    </w:pPr>
    <w:rPr>
      <w:rFonts w:ascii="Arial" w:hAnsi="Arial"/>
      <w:sz w:val="26"/>
      <w:color w:val="6D6178"/>
    </w:rPr>
  </w:style>
  <w:style w:type="paragraph" w:styleId="Heading1">
    <w:name w:val="heading 1"/>
    <w:basedOn w:val="Normal"/>
    <w:next w:val="Normal"/>
    <w:qFormat/>
    <w:pPr>
      <w:keepNext/>
      <w:spacing w:before="360" w:after="120"/>
    </w:pPr>
    <w:rPr>
      <w:rFonts w:ascii="Arial" w:hAnsi="Arial"/>
      <w:b/>
      <w:sz w:val="30"/>
      <w:color w:val="6F3BBD"/>
    </w:rPr>
  </w:style>
  <w:style w:type="paragraph" w:styleId="IntenseQuote">
    <w:name w:val="Intense Quote"/>
    <w:basedOn w:val="Normal"/>
    <w:qFormat/>
    <w:pPr>
      <w:ind w:left="240"/>
      <w:spacing w:before="120" w:after="240"/>
    </w:pPr>
    <w:rPr>
      <w:rFonts w:ascii="Arial" w:hAnsi="Arial"/>
      <w:i/>
      <w:color w:val="40334F"/>
    </w:rPr>
  </w:style>
</w:styles>
</file>